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0B309B6F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E633D0">
        <w:rPr>
          <w:rFonts w:cs="Aptos"/>
          <w:b/>
          <w:bCs/>
          <w:lang w:val="en-US"/>
        </w:rPr>
        <w:t xml:space="preserve">Sport – the </w:t>
      </w:r>
      <w:r w:rsidR="00407343">
        <w:rPr>
          <w:rFonts w:cs="Aptos"/>
          <w:b/>
          <w:bCs/>
          <w:lang w:val="en-US"/>
        </w:rPr>
        <w:t>key to an active and balanced life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5716CBA0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07343">
              <w:t xml:space="preserve"> </w:t>
            </w:r>
            <w:r w:rsidR="00407343" w:rsidRPr="00407343">
              <w:rPr>
                <w:rFonts w:ascii="Tahoma" w:hAnsi="Tahoma" w:cs="Tahoma"/>
                <w:sz w:val="18"/>
                <w:szCs w:val="18"/>
              </w:rPr>
              <w:t xml:space="preserve">Sport – the </w:t>
            </w:r>
            <w:proofErr w:type="spellStart"/>
            <w:r w:rsidR="00407343" w:rsidRPr="00407343">
              <w:rPr>
                <w:rFonts w:ascii="Tahoma" w:hAnsi="Tahoma" w:cs="Tahoma"/>
                <w:sz w:val="18"/>
                <w:szCs w:val="18"/>
              </w:rPr>
              <w:t>key</w:t>
            </w:r>
            <w:proofErr w:type="spellEnd"/>
            <w:r w:rsidR="00407343" w:rsidRPr="0040734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07343" w:rsidRPr="00407343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407343" w:rsidRPr="0040734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07343" w:rsidRPr="00407343">
              <w:rPr>
                <w:rFonts w:ascii="Tahoma" w:hAnsi="Tahoma" w:cs="Tahoma"/>
                <w:sz w:val="18"/>
                <w:szCs w:val="18"/>
              </w:rPr>
              <w:t>an</w:t>
            </w:r>
            <w:proofErr w:type="spellEnd"/>
            <w:r w:rsidR="00407343" w:rsidRPr="0040734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07343" w:rsidRPr="00407343">
              <w:rPr>
                <w:rFonts w:ascii="Tahoma" w:hAnsi="Tahoma" w:cs="Tahoma"/>
                <w:sz w:val="18"/>
                <w:szCs w:val="18"/>
              </w:rPr>
              <w:t>active</w:t>
            </w:r>
            <w:proofErr w:type="spellEnd"/>
            <w:r w:rsidR="00407343" w:rsidRPr="00407343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="00407343" w:rsidRPr="00407343">
              <w:rPr>
                <w:rFonts w:ascii="Tahoma" w:hAnsi="Tahoma" w:cs="Tahoma"/>
                <w:sz w:val="18"/>
                <w:szCs w:val="18"/>
              </w:rPr>
              <w:t>balanced</w:t>
            </w:r>
            <w:proofErr w:type="spellEnd"/>
            <w:r w:rsidR="00407343" w:rsidRPr="0040734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07343" w:rsidRPr="00407343">
              <w:rPr>
                <w:rFonts w:ascii="Tahoma" w:hAnsi="Tahoma" w:cs="Tahoma"/>
                <w:sz w:val="18"/>
                <w:szCs w:val="18"/>
              </w:rPr>
              <w:t>life</w:t>
            </w:r>
            <w:proofErr w:type="spellEnd"/>
            <w:r w:rsidR="00407343" w:rsidRPr="0040734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84A0E">
              <w:rPr>
                <w:rFonts w:ascii="Tahoma" w:hAnsi="Tahoma" w:cs="Tahoma"/>
                <w:sz w:val="18"/>
                <w:szCs w:val="18"/>
              </w:rPr>
              <w:t>2</w:t>
            </w:r>
            <w:r w:rsidR="00443C0F" w:rsidRPr="00443C0F">
              <w:rPr>
                <w:rFonts w:ascii="Tahoma" w:hAnsi="Tahoma" w:cs="Tahoma"/>
                <w:sz w:val="18"/>
                <w:szCs w:val="18"/>
              </w:rPr>
              <w:t xml:space="preserve">7 </w:t>
            </w:r>
            <w:r w:rsidR="00443C0F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3C0F">
              <w:rPr>
                <w:rFonts w:ascii="Tahoma" w:hAnsi="Tahoma" w:cs="Tahoma"/>
                <w:sz w:val="18"/>
                <w:szCs w:val="18"/>
              </w:rPr>
              <w:t>01 Μαΐου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8D24" w14:textId="77777777" w:rsidR="00C418CE" w:rsidRDefault="00C418CE">
      <w:r>
        <w:separator/>
      </w:r>
    </w:p>
  </w:endnote>
  <w:endnote w:type="continuationSeparator" w:id="0">
    <w:p w14:paraId="31927AEF" w14:textId="77777777" w:rsidR="00C418CE" w:rsidRDefault="00C4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A103" w14:textId="77777777" w:rsidR="00C418CE" w:rsidRDefault="00C418CE">
      <w:r>
        <w:rPr>
          <w:color w:val="000000"/>
        </w:rPr>
        <w:separator/>
      </w:r>
    </w:p>
  </w:footnote>
  <w:footnote w:type="continuationSeparator" w:id="0">
    <w:p w14:paraId="6BCDB70B" w14:textId="77777777" w:rsidR="00C418CE" w:rsidRDefault="00C4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050462"/>
    <w:rsid w:val="00161A68"/>
    <w:rsid w:val="00200626"/>
    <w:rsid w:val="002839AC"/>
    <w:rsid w:val="0034538E"/>
    <w:rsid w:val="003D26A9"/>
    <w:rsid w:val="00407343"/>
    <w:rsid w:val="00443C0F"/>
    <w:rsid w:val="004521BB"/>
    <w:rsid w:val="00497286"/>
    <w:rsid w:val="004D72F0"/>
    <w:rsid w:val="005D1903"/>
    <w:rsid w:val="005D442F"/>
    <w:rsid w:val="0068226E"/>
    <w:rsid w:val="00684A0E"/>
    <w:rsid w:val="006859D7"/>
    <w:rsid w:val="00716E86"/>
    <w:rsid w:val="00851AD5"/>
    <w:rsid w:val="00960412"/>
    <w:rsid w:val="009A3D57"/>
    <w:rsid w:val="009B679B"/>
    <w:rsid w:val="009E5E1D"/>
    <w:rsid w:val="00B775B1"/>
    <w:rsid w:val="00BE7232"/>
    <w:rsid w:val="00C418CE"/>
    <w:rsid w:val="00CB5F1E"/>
    <w:rsid w:val="00CF6910"/>
    <w:rsid w:val="00D469E4"/>
    <w:rsid w:val="00DB0A29"/>
    <w:rsid w:val="00DF24A6"/>
    <w:rsid w:val="00E633D0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2</cp:revision>
  <cp:lastPrinted>2025-04-24T10:34:00Z</cp:lastPrinted>
  <dcterms:created xsi:type="dcterms:W3CDTF">2026-02-04T13:19:00Z</dcterms:created>
  <dcterms:modified xsi:type="dcterms:W3CDTF">2026-02-04T13:19:00Z</dcterms:modified>
</cp:coreProperties>
</file>